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A67528">
        <w:rPr>
          <w:szCs w:val="28"/>
        </w:rPr>
        <w:t>4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услуги «</w:t>
      </w:r>
      <w:r w:rsidR="00A67528" w:rsidRPr="00A67528">
        <w:rPr>
          <w:szCs w:val="28"/>
        </w:rPr>
        <w:t>Выдача выписок из лицевого счета жилого помещения</w:t>
      </w:r>
      <w:r w:rsidRPr="00EE7B48">
        <w:rPr>
          <w:szCs w:val="28"/>
        </w:rPr>
        <w:t>»</w:t>
      </w: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513E41" w:rsidRDefault="00D8403D" w:rsidP="00D8403D">
      <w:pPr>
        <w:jc w:val="center"/>
        <w:rPr>
          <w:b/>
          <w:szCs w:val="28"/>
        </w:rPr>
      </w:pPr>
      <w:bookmarkStart w:id="0" w:name="Par397"/>
      <w:bookmarkEnd w:id="0"/>
      <w:r w:rsidRPr="00513E41">
        <w:rPr>
          <w:b/>
          <w:szCs w:val="28"/>
        </w:rPr>
        <w:t>БЛОК-СХЕМА</w:t>
      </w:r>
    </w:p>
    <w:p w:rsidR="00D8403D" w:rsidRPr="00513E41" w:rsidRDefault="00D8403D" w:rsidP="00D8403D">
      <w:pPr>
        <w:jc w:val="center"/>
        <w:rPr>
          <w:b/>
          <w:szCs w:val="28"/>
        </w:rPr>
      </w:pPr>
      <w:r w:rsidRPr="00513E41">
        <w:rPr>
          <w:b/>
          <w:szCs w:val="28"/>
        </w:rPr>
        <w:t>последовательности административных процедур при предоставлении муниципальной услуги</w:t>
      </w:r>
    </w:p>
    <w:p w:rsidR="00D8403D" w:rsidRPr="00EE7B48" w:rsidRDefault="00D8403D" w:rsidP="00D8403D">
      <w:pPr>
        <w:jc w:val="center"/>
        <w:rPr>
          <w:szCs w:val="28"/>
        </w:rPr>
      </w:pPr>
    </w:p>
    <w:p w:rsidR="00D8403D" w:rsidRPr="00EE7B48" w:rsidRDefault="005F1021" w:rsidP="00D8403D">
      <w:pPr>
        <w:spacing w:line="336" w:lineRule="atLeast"/>
        <w:rPr>
          <w:szCs w:val="28"/>
        </w:rPr>
      </w:pPr>
      <w:bookmarkStart w:id="1" w:name="_GoBack"/>
      <w:r>
        <w:rPr>
          <w:noProof/>
          <w:szCs w:val="28"/>
        </w:rPr>
        <mc:AlternateContent>
          <mc:Choice Requires="wpc">
            <w:drawing>
              <wp:inline distT="0" distB="0" distL="0" distR="0" wp14:anchorId="0AAC443A" wp14:editId="0DC22523">
                <wp:extent cx="6124575" cy="2743200"/>
                <wp:effectExtent l="0" t="0" r="0" b="0"/>
                <wp:docPr id="45" name="Полотно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4"/>
                        <wps:cNvSpPr>
                          <a:spLocks noChangeArrowheads="1"/>
                        </wps:cNvSpPr>
                        <wps:spPr bwMode="auto">
                          <a:xfrm flipH="1">
                            <a:off x="15240" y="76173"/>
                            <a:ext cx="5709285" cy="457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2FF4" w:rsidRPr="00D62FF4" w:rsidRDefault="00D62FF4" w:rsidP="005F102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5F1021" w:rsidRPr="00B53A04" w:rsidRDefault="00A67528" w:rsidP="00A6752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</w:t>
                              </w:r>
                              <w:r w:rsidRPr="00A67528">
                                <w:rPr>
                                  <w:sz w:val="24"/>
                                </w:rPr>
                                <w:t xml:space="preserve">рием заявления о выдаче выписки из лицевого счета жилого помещения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5"/>
                        <wps:cNvCnPr/>
                        <wps:spPr bwMode="auto">
                          <a:xfrm>
                            <a:off x="1601893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40" y="702477"/>
                            <a:ext cx="257979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49788" y="702508"/>
                            <a:ext cx="2774738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880C93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</w:t>
                              </w:r>
                              <w:r w:rsidR="005F1021" w:rsidRPr="00B53A04">
                                <w:rPr>
                                  <w:sz w:val="24"/>
                                </w:rPr>
                                <w:t>полномоченный орган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1887734"/>
                            <a:ext cx="5724525" cy="303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A67528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 w:rsidRPr="00A67528">
                                <w:rPr>
                                  <w:sz w:val="24"/>
                                </w:rPr>
                                <w:t xml:space="preserve">ыдача выписки из лицевого счета жилого помещения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2370020"/>
                            <a:ext cx="2860040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 xml:space="preserve">МФЦ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70393" y="2355083"/>
                            <a:ext cx="2154133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CC4C82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</w:t>
                              </w:r>
                              <w:r w:rsidR="005F1021" w:rsidRPr="00B53A04">
                                <w:rPr>
                                  <w:sz w:val="24"/>
                                </w:rPr>
                                <w:t>аявитель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2"/>
                        <wps:cNvCnPr/>
                        <wps:spPr bwMode="auto">
                          <a:xfrm>
                            <a:off x="4578773" y="1030062"/>
                            <a:ext cx="847" cy="154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3"/>
                        <wps:cNvCnPr/>
                        <wps:spPr bwMode="auto">
                          <a:xfrm>
                            <a:off x="1512994" y="2190743"/>
                            <a:ext cx="847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"/>
                        <wps:cNvCnPr/>
                        <wps:spPr bwMode="auto">
                          <a:xfrm>
                            <a:off x="4512522" y="2190743"/>
                            <a:ext cx="2540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"/>
                        <wps:cNvCnPr/>
                        <wps:spPr bwMode="auto">
                          <a:xfrm flipH="1">
                            <a:off x="4579620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"/>
                        <wps:cNvCnPr/>
                        <wps:spPr bwMode="auto">
                          <a:xfrm>
                            <a:off x="2597573" y="857398"/>
                            <a:ext cx="352213" cy="8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/>
                        <wps:spPr bwMode="auto">
                          <a:xfrm>
                            <a:off x="2858348" y="2463463"/>
                            <a:ext cx="695113" cy="1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620" y="1184952"/>
                            <a:ext cx="5709286" cy="476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A67528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Р</w:t>
                              </w:r>
                              <w:r w:rsidRPr="00A67528">
                                <w:rPr>
                                  <w:sz w:val="24"/>
                                </w:rPr>
                                <w:t xml:space="preserve">ассмотрение заявления и подготовка выписки из лицевого счета жилого помещения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0"/>
                        <wps:cNvCnPr/>
                        <wps:spPr bwMode="auto">
                          <a:xfrm flipH="1">
                            <a:off x="3068320" y="1661553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26" editas="canvas" style="width:482.25pt;height:3in;mso-position-horizontal-relative:char;mso-position-vertical-relative:line" coordsize="61245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45;height:27432;visibility:visible;mso-wrap-style:square">
                  <v:fill o:detectmouseclick="t"/>
                  <v:path o:connecttype="none"/>
                </v:shape>
                <v:rect id="Rectangle 4" o:spid="_x0000_s1028" style="position:absolute;left:152;top:761;width:57093;height:457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TRMAA&#10;AADbAAAADwAAAGRycy9kb3ducmV2LnhtbERPz2vCMBS+D/Y/hDfwtqarZUg1yhAEdynMCb0+m2db&#10;bF5KktX2vzcHYceP7/dmN5lejOR8Z1nBR5KCIK6t7rhRcP49vK9A+ICssbdMCmbysNu+vmyw0PbO&#10;PzSeQiNiCPsCFbQhDIWUvm7JoE/sQBy5q3UGQ4SukdrhPYabXmZp+ikNdhwbWhxo31J9O/0ZBceh&#10;vHy7zMxlfsnlPNVLP1aVUou36WsNItAU/sVP91EryOLY+CX+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YTRMAAAADbAAAADwAAAAAAAAAAAAAAAACYAgAAZHJzL2Rvd25y&#10;ZXYueG1sUEsFBgAAAAAEAAQA9QAAAIUDAAAAAA==&#10;">
                  <v:textbox>
                    <w:txbxContent>
                      <w:p w:rsidR="00D62FF4" w:rsidRPr="00D62FF4" w:rsidRDefault="00D62FF4" w:rsidP="005F102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5F1021" w:rsidRPr="00B53A04" w:rsidRDefault="00A67528" w:rsidP="00A67528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</w:t>
                        </w:r>
                        <w:r w:rsidRPr="00A67528">
                          <w:rPr>
                            <w:sz w:val="24"/>
                          </w:rPr>
                          <w:t xml:space="preserve">рием заявления о выдаче выписки из лицевого счета жилого помещения 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16018,5332" to="16027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rect id="Rectangle 6" o:spid="_x0000_s1030" style="position:absolute;left:152;top:7024;width:25798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МФЦ</w:t>
                        </w:r>
                      </w:p>
                    </w:txbxContent>
                  </v:textbox>
                </v:rect>
                <v:rect id="Rectangle 7" o:spid="_x0000_s1031" style="position:absolute;left:29497;top:7025;width:27748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5F1021" w:rsidRPr="00B53A04" w:rsidRDefault="00880C93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</w:t>
                        </w:r>
                        <w:r w:rsidR="005F1021" w:rsidRPr="00B53A04">
                          <w:rPr>
                            <w:sz w:val="24"/>
                          </w:rPr>
                          <w:t>полномоченный орган</w:t>
                        </w:r>
                      </w:p>
                    </w:txbxContent>
                  </v:textbox>
                </v:rect>
                <v:rect id="Rectangle 9" o:spid="_x0000_s1032" style="position:absolute;top:18877;width:5724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5F1021" w:rsidRPr="00B53A04" w:rsidRDefault="00A67528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 w:rsidRPr="00A67528">
                          <w:rPr>
                            <w:sz w:val="24"/>
                          </w:rPr>
                          <w:t xml:space="preserve">ыдача выписки из лицевого счета жилого помещения </w:t>
                        </w:r>
                      </w:p>
                    </w:txbxContent>
                  </v:textbox>
                </v:rect>
                <v:rect id="Rectangle 10" o:spid="_x0000_s1033" style="position:absolute;top:23700;width:2860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 xml:space="preserve">МФЦ </w:t>
                        </w:r>
                      </w:p>
                    </w:txbxContent>
                  </v:textbox>
                </v:rect>
                <v:rect id="Rectangle 11" o:spid="_x0000_s1034" style="position:absolute;left:35703;top:23550;width:21542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5F1021" w:rsidRPr="00B53A04" w:rsidRDefault="00CC4C82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</w:t>
                        </w:r>
                        <w:r w:rsidR="005F1021" w:rsidRPr="00B53A04">
                          <w:rPr>
                            <w:sz w:val="24"/>
                          </w:rPr>
                          <w:t>аявитель</w:t>
                        </w:r>
                      </w:p>
                    </w:txbxContent>
                  </v:textbox>
                </v:rect>
                <v:line id="Line 12" o:spid="_x0000_s1035" style="position:absolute;visibility:visible;mso-wrap-style:square" from="45787,10300" to="45796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3" o:spid="_x0000_s1036" style="position:absolute;visibility:visible;mso-wrap-style:square" from="15129,21907" to="15138,2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4" o:spid="_x0000_s1037" style="position:absolute;visibility:visible;mso-wrap-style:square" from="45125,21907" to="45150,2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5" o:spid="_x0000_s1038" style="position:absolute;flip:x;visibility:visible;mso-wrap-style:square" from="45796,5332" to="45804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16" o:spid="_x0000_s1039" style="position:absolute;visibility:visible;mso-wrap-style:square" from="25975,8573" to="29497,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17" o:spid="_x0000_s1040" style="position:absolute;visibility:visible;mso-wrap-style:square" from="28583,24634" to="35534,24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rect id="Rectangle 18" o:spid="_x0000_s1041" style="position:absolute;left:76;top:11849;width:57093;height:4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5F1021" w:rsidRPr="00B53A04" w:rsidRDefault="00A67528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</w:t>
                        </w:r>
                        <w:r w:rsidRPr="00A67528">
                          <w:rPr>
                            <w:sz w:val="24"/>
                          </w:rPr>
                          <w:t xml:space="preserve">ассмотрение заявления и подготовка выписки из лицевого счета жилого помещения </w:t>
                        </w:r>
                      </w:p>
                    </w:txbxContent>
                  </v:textbox>
                </v:rect>
                <v:line id="Line 20" o:spid="_x0000_s1042" style="position:absolute;flip:x;visibility:visible;mso-wrap-style:square" from="30683,16615" to="30691,18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  <w:bookmarkEnd w:id="1"/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CC4C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B30" w:rsidRDefault="00A57B30" w:rsidP="00F50B9B">
      <w:r>
        <w:separator/>
      </w:r>
    </w:p>
  </w:endnote>
  <w:endnote w:type="continuationSeparator" w:id="0">
    <w:p w:rsidR="00A57B30" w:rsidRDefault="00A57B30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B30" w:rsidRDefault="00A57B30" w:rsidP="00F50B9B">
      <w:r>
        <w:separator/>
      </w:r>
    </w:p>
  </w:footnote>
  <w:footnote w:type="continuationSeparator" w:id="0">
    <w:p w:rsidR="00A57B30" w:rsidRDefault="00A57B30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4553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354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4B19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B99"/>
    <w:rsid w:val="00875537"/>
    <w:rsid w:val="00875F2C"/>
    <w:rsid w:val="00875FEA"/>
    <w:rsid w:val="008764FA"/>
    <w:rsid w:val="00877901"/>
    <w:rsid w:val="00877E51"/>
    <w:rsid w:val="00880C93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37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15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57B30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67528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4C8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2FF4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29BB1-1CA8-44A3-AA71-C4560E1E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26</cp:revision>
  <cp:lastPrinted>2018-07-10T10:36:00Z</cp:lastPrinted>
  <dcterms:created xsi:type="dcterms:W3CDTF">2016-01-12T11:35:00Z</dcterms:created>
  <dcterms:modified xsi:type="dcterms:W3CDTF">2018-07-10T10:36:00Z</dcterms:modified>
</cp:coreProperties>
</file>